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35D60" w14:textId="77777777" w:rsidR="007906EB" w:rsidRPr="00E07EBE" w:rsidRDefault="00E07EBE" w:rsidP="00E07EBE">
      <w:pPr>
        <w:jc w:val="center"/>
        <w:rPr>
          <w:rFonts w:ascii="Arial" w:hAnsi="Arial" w:cs="Arial"/>
          <w:b/>
          <w:noProof/>
          <w:sz w:val="36"/>
          <w:szCs w:val="36"/>
        </w:rPr>
      </w:pPr>
      <w:r w:rsidRPr="00E07EBE">
        <w:rPr>
          <w:rFonts w:ascii="Arial" w:hAnsi="Arial" w:cs="Arial"/>
          <w:b/>
          <w:noProof/>
          <w:sz w:val="36"/>
          <w:szCs w:val="36"/>
        </w:rPr>
        <w:t>TEST</w:t>
      </w:r>
    </w:p>
    <w:p w14:paraId="6211E352" w14:textId="2C948A9C" w:rsidR="00E07EBE" w:rsidRPr="003B2905" w:rsidRDefault="00984AD4" w:rsidP="00E07EBE">
      <w:pPr>
        <w:jc w:val="center"/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>Start w biznesie</w:t>
      </w:r>
      <w:r w:rsidR="00C71FD8">
        <w:rPr>
          <w:rFonts w:ascii="Arial" w:hAnsi="Arial" w:cs="Arial"/>
          <w:b/>
          <w:noProof/>
          <w:sz w:val="32"/>
          <w:szCs w:val="32"/>
        </w:rPr>
        <w:t xml:space="preserve"> – jak założyć własnę firmę</w:t>
      </w:r>
    </w:p>
    <w:p w14:paraId="634AAA83" w14:textId="77777777" w:rsidR="000E79FE" w:rsidRDefault="000E79FE" w:rsidP="000E79F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27C48BE" w14:textId="77777777" w:rsidR="000E79FE" w:rsidRPr="00A52023" w:rsidRDefault="000E79FE" w:rsidP="003B2905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A5202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Do testu możecie podchodzić dowolną liczbę razy, ale zapamiętany zostanie Wasz ostatni wynik. </w:t>
      </w:r>
      <w:r w:rsidR="00A52023" w:rsidRPr="00A52023">
        <w:rPr>
          <w:rFonts w:ascii="Arial" w:hAnsi="Arial" w:cs="Arial"/>
          <w:sz w:val="24"/>
          <w:szCs w:val="24"/>
        </w:rPr>
        <w:t xml:space="preserve">Aby zaliczyć pozytywnie test, należy odpowiedzieć poprawnie na </w:t>
      </w:r>
      <w:r w:rsidR="00A52023" w:rsidRPr="00A52023">
        <w:rPr>
          <w:rStyle w:val="Pogrubienie"/>
          <w:rFonts w:ascii="Arial" w:hAnsi="Arial" w:cs="Arial"/>
          <w:sz w:val="24"/>
          <w:szCs w:val="24"/>
        </w:rPr>
        <w:t xml:space="preserve">co najmniej </w:t>
      </w:r>
      <w:r w:rsidR="00C71FD8">
        <w:rPr>
          <w:rStyle w:val="Pogrubienie"/>
          <w:rFonts w:ascii="Arial" w:hAnsi="Arial" w:cs="Arial"/>
          <w:sz w:val="24"/>
          <w:szCs w:val="24"/>
        </w:rPr>
        <w:t xml:space="preserve">             </w:t>
      </w:r>
      <w:r w:rsidR="00A52023" w:rsidRPr="00A52023">
        <w:rPr>
          <w:rStyle w:val="Pogrubienie"/>
          <w:rFonts w:ascii="Arial" w:hAnsi="Arial" w:cs="Arial"/>
          <w:sz w:val="24"/>
          <w:szCs w:val="24"/>
        </w:rPr>
        <w:t>8 pytań</w:t>
      </w:r>
      <w:r w:rsidR="00A52023" w:rsidRPr="00A52023">
        <w:rPr>
          <w:rFonts w:ascii="Arial" w:hAnsi="Arial" w:cs="Arial"/>
          <w:sz w:val="24"/>
          <w:szCs w:val="24"/>
        </w:rPr>
        <w:t>.</w:t>
      </w:r>
    </w:p>
    <w:p w14:paraId="34FF831B" w14:textId="77777777" w:rsidR="000E79FE" w:rsidRDefault="000E79FE" w:rsidP="003B2905">
      <w:pPr>
        <w:spacing w:after="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495573BB" w14:textId="77777777" w:rsidR="000E79FE" w:rsidRPr="00081352" w:rsidRDefault="000E79FE" w:rsidP="00081352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E79FE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Powodzenia!</w:t>
      </w:r>
    </w:p>
    <w:p w14:paraId="6E45AD5D" w14:textId="77777777" w:rsidR="00D02EA3" w:rsidRDefault="00D02EA3" w:rsidP="003B2905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218C03A" w14:textId="77777777" w:rsidR="007639FB" w:rsidRPr="00C71FD8" w:rsidRDefault="007639FB" w:rsidP="007639FB">
      <w:pPr>
        <w:pStyle w:val="Akapitzlist"/>
        <w:numPr>
          <w:ilvl w:val="0"/>
          <w:numId w:val="2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C71FD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Czym jest przedsiębiorczość?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A. Umiejętnością zarządzania państwem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B. </w:t>
      </w:r>
      <w:r w:rsidRPr="00C71FD8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Zdolnością do podejmowania inicjatywy i prowadzenia działalności gospodarczej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C. Pracą wyłącznie w dużych firmach</w:t>
      </w:r>
    </w:p>
    <w:p w14:paraId="0A9312DE" w14:textId="77777777" w:rsidR="007639FB" w:rsidRPr="00C71FD8" w:rsidRDefault="007639FB" w:rsidP="007639FB">
      <w:pPr>
        <w:pStyle w:val="Akapitzlist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7477F0E" w14:textId="77777777" w:rsidR="007639FB" w:rsidRPr="00C71FD8" w:rsidRDefault="007639FB" w:rsidP="007639FB">
      <w:pPr>
        <w:pStyle w:val="Akapitzlist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C71FD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Która cecha jest charakterystyczna dla osoby przedsiębiorczej?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A. Bierność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B. Unikanie odpowiedzialności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C. </w:t>
      </w:r>
      <w:r w:rsidRPr="00C71FD8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Kreatywność i inicjatywa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p w14:paraId="1CE21398" w14:textId="77777777" w:rsidR="007639FB" w:rsidRPr="00C71FD8" w:rsidRDefault="007639FB" w:rsidP="007639FB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8167EC5" w14:textId="77777777" w:rsidR="00C71FD8" w:rsidRPr="00C71FD8" w:rsidRDefault="007639FB" w:rsidP="00C71FD8">
      <w:pPr>
        <w:pStyle w:val="Akapitzlist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C71FD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Od czego należy zacząć zakładanie własnej firmy?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A. Od zatrudnienia pracowników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B. </w:t>
      </w:r>
      <w:r w:rsidRPr="00C71FD8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Od pomysłu na biznes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C. Od zaprojektowania logo</w:t>
      </w:r>
    </w:p>
    <w:p w14:paraId="020A0929" w14:textId="77777777" w:rsidR="00C71FD8" w:rsidRPr="00C71FD8" w:rsidRDefault="00C71FD8" w:rsidP="00C71FD8">
      <w:pPr>
        <w:pStyle w:val="Akapitzlist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60E2935" w14:textId="77777777" w:rsidR="00C71FD8" w:rsidRPr="00C71FD8" w:rsidRDefault="007639FB" w:rsidP="00C71FD8">
      <w:pPr>
        <w:pStyle w:val="Akapitzlist"/>
        <w:numPr>
          <w:ilvl w:val="0"/>
          <w:numId w:val="2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C71FD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Gdzie rejestruje się jednoosobową działalność gospodarczą w Polsce?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="00C71FD8"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t>A. W urzędzie skarbowym</w:t>
      </w:r>
      <w:r w:rsidR="00C71FD8"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B. W ZUS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Pr="00C71FD8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C. W CEIDG</w:t>
      </w:r>
    </w:p>
    <w:p w14:paraId="784FC2C0" w14:textId="77777777" w:rsidR="00C71FD8" w:rsidRPr="00C71FD8" w:rsidRDefault="00C71FD8" w:rsidP="00C71FD8">
      <w:pPr>
        <w:pStyle w:val="Akapitzlist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6EF3131" w14:textId="77777777" w:rsidR="00C71FD8" w:rsidRPr="00C71FD8" w:rsidRDefault="007639FB" w:rsidP="00C71FD8">
      <w:pPr>
        <w:pStyle w:val="Akapitzlist"/>
        <w:numPr>
          <w:ilvl w:val="0"/>
          <w:numId w:val="2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C71FD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Co to jest ryczałt od przychodów ewidencjonowanych?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A. Podatek liczony od dochodu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Pr="00C71FD8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B. Podatek liczony od przychodu bez kosztów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C. Podatek tylko dla dużych firm</w:t>
      </w:r>
    </w:p>
    <w:p w14:paraId="413EFEF1" w14:textId="77777777" w:rsidR="00C71FD8" w:rsidRPr="00C71FD8" w:rsidRDefault="00C71FD8" w:rsidP="00C71FD8">
      <w:pPr>
        <w:pStyle w:val="Akapitzlist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pl-PL"/>
        </w:rPr>
      </w:pPr>
    </w:p>
    <w:p w14:paraId="28C72ABC" w14:textId="77777777" w:rsidR="00C71FD8" w:rsidRPr="00C71FD8" w:rsidRDefault="00C71FD8" w:rsidP="00C71FD8">
      <w:pPr>
        <w:pStyle w:val="Akapitzlist"/>
        <w:numPr>
          <w:ilvl w:val="0"/>
          <w:numId w:val="2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C71FD8">
        <w:rPr>
          <w:rStyle w:val="Pogrubienie"/>
          <w:rFonts w:ascii="Arial" w:hAnsi="Arial" w:cs="Arial"/>
          <w:sz w:val="24"/>
          <w:szCs w:val="24"/>
        </w:rPr>
        <w:t>Do jakiej instytucji</w:t>
      </w:r>
      <w:r w:rsidR="00081352" w:rsidRPr="00C71FD8">
        <w:rPr>
          <w:rStyle w:val="Pogrubienie"/>
          <w:rFonts w:ascii="Arial" w:hAnsi="Arial" w:cs="Arial"/>
          <w:sz w:val="24"/>
          <w:szCs w:val="24"/>
        </w:rPr>
        <w:t xml:space="preserve"> należy zgłosić po rozpoczęciu działalności </w:t>
      </w:r>
      <w:proofErr w:type="gramStart"/>
      <w:r w:rsidR="00081352" w:rsidRPr="00C71FD8">
        <w:rPr>
          <w:rStyle w:val="Pogrubienie"/>
          <w:rFonts w:ascii="Arial" w:hAnsi="Arial" w:cs="Arial"/>
          <w:sz w:val="24"/>
          <w:szCs w:val="24"/>
        </w:rPr>
        <w:t xml:space="preserve">gospodarczej </w:t>
      </w:r>
      <w:r w:rsidR="007A4895">
        <w:rPr>
          <w:rStyle w:val="Pogrubienie"/>
          <w:rFonts w:ascii="Arial" w:hAnsi="Arial" w:cs="Arial"/>
          <w:sz w:val="24"/>
          <w:szCs w:val="24"/>
        </w:rPr>
        <w:t xml:space="preserve"> </w:t>
      </w:r>
      <w:r w:rsidR="00081352" w:rsidRPr="00C71FD8">
        <w:rPr>
          <w:rStyle w:val="Pogrubienie"/>
          <w:rFonts w:ascii="Arial" w:hAnsi="Arial" w:cs="Arial"/>
          <w:sz w:val="24"/>
          <w:szCs w:val="24"/>
        </w:rPr>
        <w:t>w</w:t>
      </w:r>
      <w:proofErr w:type="gramEnd"/>
      <w:r w:rsidR="00081352" w:rsidRPr="00C71FD8">
        <w:rPr>
          <w:rStyle w:val="Pogrubienie"/>
          <w:rFonts w:ascii="Arial" w:hAnsi="Arial" w:cs="Arial"/>
          <w:sz w:val="24"/>
          <w:szCs w:val="24"/>
        </w:rPr>
        <w:t xml:space="preserve"> celu opłacania składek?</w:t>
      </w:r>
      <w:r w:rsidR="00081352" w:rsidRPr="00C71FD8">
        <w:rPr>
          <w:rFonts w:ascii="Arial" w:hAnsi="Arial" w:cs="Arial"/>
          <w:sz w:val="24"/>
          <w:szCs w:val="24"/>
        </w:rPr>
        <w:br/>
        <w:t>A. Główny Urząd Statystyczny</w:t>
      </w:r>
      <w:r w:rsidR="00081352" w:rsidRPr="00C71FD8">
        <w:rPr>
          <w:rFonts w:ascii="Arial" w:hAnsi="Arial" w:cs="Arial"/>
          <w:sz w:val="24"/>
          <w:szCs w:val="24"/>
        </w:rPr>
        <w:br/>
      </w:r>
      <w:r w:rsidR="00081352" w:rsidRPr="00C71FD8">
        <w:rPr>
          <w:rFonts w:ascii="Arial" w:hAnsi="Arial" w:cs="Arial"/>
          <w:sz w:val="24"/>
          <w:szCs w:val="24"/>
          <w:highlight w:val="yellow"/>
        </w:rPr>
        <w:t xml:space="preserve">B. </w:t>
      </w:r>
      <w:r w:rsidR="00081352" w:rsidRPr="00C71FD8">
        <w:rPr>
          <w:rFonts w:ascii="Arial" w:hAnsi="Arial" w:cs="Arial"/>
          <w:b/>
          <w:sz w:val="24"/>
          <w:szCs w:val="24"/>
          <w:highlight w:val="yellow"/>
        </w:rPr>
        <w:t>Zakład Ubezpieczeń Społecznych (ZUS</w:t>
      </w:r>
      <w:r w:rsidR="00081352" w:rsidRPr="00C71FD8">
        <w:rPr>
          <w:rFonts w:ascii="Arial" w:hAnsi="Arial" w:cs="Arial"/>
          <w:sz w:val="24"/>
          <w:szCs w:val="24"/>
          <w:highlight w:val="yellow"/>
        </w:rPr>
        <w:t>)</w:t>
      </w:r>
      <w:r w:rsidR="00081352" w:rsidRPr="00C71FD8">
        <w:rPr>
          <w:rFonts w:ascii="Arial" w:hAnsi="Arial" w:cs="Arial"/>
          <w:sz w:val="24"/>
          <w:szCs w:val="24"/>
        </w:rPr>
        <w:t xml:space="preserve"> </w:t>
      </w:r>
      <w:r w:rsidR="00081352" w:rsidRPr="00C71FD8">
        <w:rPr>
          <w:rFonts w:ascii="Arial" w:hAnsi="Arial" w:cs="Arial"/>
          <w:sz w:val="24"/>
          <w:szCs w:val="24"/>
        </w:rPr>
        <w:br/>
        <w:t>C. Bank</w:t>
      </w:r>
    </w:p>
    <w:p w14:paraId="7BBF3733" w14:textId="77777777" w:rsidR="00C71FD8" w:rsidRPr="00C71FD8" w:rsidRDefault="00C71FD8" w:rsidP="00C71FD8">
      <w:pPr>
        <w:pStyle w:val="Akapitzlist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1B5959D" w14:textId="77777777" w:rsidR="00C71FD8" w:rsidRDefault="007639FB" w:rsidP="00C71FD8">
      <w:pPr>
        <w:pStyle w:val="Akapitzlist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C71FD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Który dokument potwierdza sprzedaż towaru lub usługi?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A. Umowa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Pr="00C71FD8">
        <w:rPr>
          <w:rFonts w:ascii="Arial" w:eastAsia="Times New Roman" w:hAnsi="Arial" w:cs="Arial"/>
          <w:b/>
          <w:kern w:val="0"/>
          <w:sz w:val="24"/>
          <w:szCs w:val="24"/>
          <w:highlight w:val="yellow"/>
          <w:lang w:eastAsia="pl-PL"/>
        </w:rPr>
        <w:t>B. Faktura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C. Regulamin</w:t>
      </w:r>
    </w:p>
    <w:p w14:paraId="6246A82A" w14:textId="77777777" w:rsidR="001D3CBB" w:rsidRPr="001D3CBB" w:rsidRDefault="001D3CBB" w:rsidP="001D3CBB">
      <w:pPr>
        <w:pStyle w:val="Akapitzlist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3BBAF73" w14:textId="77777777" w:rsidR="001D3CBB" w:rsidRPr="001D3CBB" w:rsidRDefault="001D3CBB" w:rsidP="001D3CBB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E398C10" w14:textId="77777777" w:rsidR="00C71FD8" w:rsidRPr="00C71FD8" w:rsidRDefault="00C71FD8" w:rsidP="00C71FD8">
      <w:pPr>
        <w:pStyle w:val="Akapitzlist"/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0BF2E88" w14:textId="77777777" w:rsidR="00C71FD8" w:rsidRPr="00C71FD8" w:rsidRDefault="007639FB" w:rsidP="00C71FD8">
      <w:pPr>
        <w:pStyle w:val="Akapitzlist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C71FD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Jak nazywa się różnica między przychodami a kosztami firmy?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A. Podatek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>B. Wynagrodzenie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Pr="00C71FD8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C. Dochód</w:t>
      </w:r>
      <w:r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p w14:paraId="216906C0" w14:textId="77777777" w:rsidR="00C71FD8" w:rsidRPr="00C71FD8" w:rsidRDefault="00C71FD8" w:rsidP="00C71FD8">
      <w:pPr>
        <w:pStyle w:val="Akapitzlist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534CA71" w14:textId="77777777" w:rsidR="00C71FD8" w:rsidRPr="00C71FD8" w:rsidRDefault="007A4895" w:rsidP="00C71FD8">
      <w:pPr>
        <w:pStyle w:val="Akapitzlist"/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P</w:t>
      </w:r>
      <w:r w:rsidR="00081352" w:rsidRPr="00C71FD8">
        <w:rPr>
          <w:rFonts w:ascii="Arial" w:hAnsi="Arial" w:cs="Arial"/>
          <w:sz w:val="24"/>
          <w:szCs w:val="24"/>
        </w:rPr>
        <w:t xml:space="preserve">ostrzegany </w:t>
      </w:r>
      <w:r>
        <w:rPr>
          <w:rFonts w:ascii="Arial" w:hAnsi="Arial" w:cs="Arial"/>
          <w:sz w:val="24"/>
          <w:szCs w:val="24"/>
        </w:rPr>
        <w:t xml:space="preserve">jest </w:t>
      </w:r>
      <w:r w:rsidR="00081352" w:rsidRPr="00C71FD8">
        <w:rPr>
          <w:rFonts w:ascii="Arial" w:hAnsi="Arial" w:cs="Arial"/>
          <w:sz w:val="24"/>
          <w:szCs w:val="24"/>
        </w:rPr>
        <w:t>jako rezultat działań k</w:t>
      </w:r>
      <w:r>
        <w:rPr>
          <w:rFonts w:ascii="Arial" w:hAnsi="Arial" w:cs="Arial"/>
          <w:sz w:val="24"/>
          <w:szCs w:val="24"/>
        </w:rPr>
        <w:t>omunikacyjnych przedsiębiorstwa (</w:t>
      </w:r>
      <w:r w:rsidR="00081352" w:rsidRPr="00C71FD8">
        <w:rPr>
          <w:rFonts w:ascii="Arial" w:hAnsi="Arial" w:cs="Arial"/>
          <w:sz w:val="24"/>
          <w:szCs w:val="24"/>
        </w:rPr>
        <w:t>zarówno celowych, jak i niezamierzon</w:t>
      </w:r>
      <w:r w:rsidR="00081352" w:rsidRPr="007A4895">
        <w:rPr>
          <w:rFonts w:ascii="Arial" w:hAnsi="Arial" w:cs="Arial"/>
          <w:sz w:val="24"/>
          <w:szCs w:val="24"/>
        </w:rPr>
        <w:t>ych</w:t>
      </w:r>
      <w:r w:rsidRPr="007A4895">
        <w:rPr>
          <w:rFonts w:ascii="Arial" w:hAnsi="Arial" w:cs="Arial"/>
          <w:sz w:val="24"/>
          <w:szCs w:val="24"/>
        </w:rPr>
        <w:t xml:space="preserve">) </w:t>
      </w:r>
      <w:r w:rsidR="00081352" w:rsidRPr="007A4895">
        <w:rPr>
          <w:rFonts w:ascii="Arial" w:hAnsi="Arial" w:cs="Arial"/>
          <w:sz w:val="24"/>
          <w:szCs w:val="24"/>
        </w:rPr>
        <w:t xml:space="preserve">oraz </w:t>
      </w:r>
      <w:r w:rsidRPr="007A4895">
        <w:rPr>
          <w:rFonts w:ascii="Arial" w:hAnsi="Arial" w:cs="Arial"/>
          <w:sz w:val="24"/>
          <w:szCs w:val="24"/>
        </w:rPr>
        <w:t>jest ważnym narzędziem oddziaływania rynkowego.</w:t>
      </w:r>
      <w:r w:rsidR="00081352"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A. </w:t>
      </w:r>
      <w:r w:rsidR="00C71FD8"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t>Logo firmy</w:t>
      </w:r>
      <w:r w:rsidR="007639FB"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</w:r>
      <w:r w:rsidR="007639FB" w:rsidRPr="00C71FD8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B</w:t>
      </w:r>
      <w:r w:rsidR="00081352" w:rsidRPr="00C71FD8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. Wizerunek firmy</w:t>
      </w:r>
      <w:r w:rsidR="007639FB"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7639FB"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br/>
        <w:t xml:space="preserve">C. </w:t>
      </w:r>
      <w:r w:rsidR="00C71FD8"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t>Nazwa firmy</w:t>
      </w:r>
    </w:p>
    <w:p w14:paraId="654730F5" w14:textId="77777777" w:rsidR="00C71FD8" w:rsidRPr="00C71FD8" w:rsidRDefault="00C71FD8" w:rsidP="00C71FD8">
      <w:pPr>
        <w:pStyle w:val="Akapitzlist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72E1406" w14:textId="77777777" w:rsidR="00081352" w:rsidRPr="00C71FD8" w:rsidRDefault="00081352" w:rsidP="00081352">
      <w:pPr>
        <w:pStyle w:val="Akapitzlist"/>
        <w:numPr>
          <w:ilvl w:val="0"/>
          <w:numId w:val="2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C71FD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Czym jest </w:t>
      </w:r>
      <w:proofErr w:type="spellStart"/>
      <w:r w:rsidRPr="00C71FD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employer</w:t>
      </w:r>
      <w:proofErr w:type="spellEnd"/>
      <w:r w:rsidRPr="00C71FD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proofErr w:type="spellStart"/>
      <w:r w:rsidRPr="00C71FD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branding</w:t>
      </w:r>
      <w:proofErr w:type="spellEnd"/>
      <w:r w:rsidRPr="00C71FD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?</w:t>
      </w:r>
    </w:p>
    <w:p w14:paraId="3DC30F09" w14:textId="77777777" w:rsidR="007A4895" w:rsidRPr="00C71FD8" w:rsidRDefault="007A4895" w:rsidP="007A4895">
      <w:pPr>
        <w:pStyle w:val="Akapitzlist"/>
        <w:numPr>
          <w:ilvl w:val="0"/>
          <w:numId w:val="28"/>
        </w:numPr>
        <w:spacing w:before="100" w:beforeAutospacing="1" w:after="100" w:afterAutospacing="1" w:line="276" w:lineRule="auto"/>
        <w:ind w:left="993" w:hanging="284"/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B</w:t>
      </w:r>
      <w:r w:rsidRPr="00C71FD8">
        <w:rPr>
          <w:rFonts w:ascii="Arial" w:eastAsia="Times New Roman" w:hAnsi="Arial" w:cs="Arial"/>
          <w:kern w:val="0"/>
          <w:sz w:val="24"/>
          <w:szCs w:val="24"/>
          <w:highlight w:val="yellow"/>
          <w:lang w:eastAsia="pl-PL"/>
        </w:rPr>
        <w:t>udowaniem wizerunku firmy jako atrakcyjnego pracodawcy</w:t>
      </w:r>
    </w:p>
    <w:p w14:paraId="7F2492A0" w14:textId="77777777" w:rsidR="00081352" w:rsidRPr="00C71FD8" w:rsidRDefault="007A4895" w:rsidP="007A4895">
      <w:pPr>
        <w:pStyle w:val="Akapitzlist"/>
        <w:numPr>
          <w:ilvl w:val="0"/>
          <w:numId w:val="28"/>
        </w:numPr>
        <w:spacing w:before="100" w:beforeAutospacing="1" w:after="100" w:afterAutospacing="1" w:line="276" w:lineRule="auto"/>
        <w:ind w:left="993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P</w:t>
      </w:r>
      <w:r w:rsidR="00081352"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t>rocesem sprzedaży produktów klientom</w:t>
      </w:r>
    </w:p>
    <w:p w14:paraId="3919F378" w14:textId="77777777" w:rsidR="00D86EDA" w:rsidRPr="00C71FD8" w:rsidRDefault="007A4895" w:rsidP="007A4895">
      <w:pPr>
        <w:pStyle w:val="Akapitzlist"/>
        <w:numPr>
          <w:ilvl w:val="0"/>
          <w:numId w:val="28"/>
        </w:numPr>
        <w:spacing w:before="100" w:beforeAutospacing="1" w:after="100" w:afterAutospacing="1" w:line="276" w:lineRule="auto"/>
        <w:ind w:left="993" w:hanging="284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T</w:t>
      </w:r>
      <w:r w:rsidR="00081352" w:rsidRPr="00C71FD8">
        <w:rPr>
          <w:rFonts w:ascii="Arial" w:eastAsia="Times New Roman" w:hAnsi="Arial" w:cs="Arial"/>
          <w:kern w:val="0"/>
          <w:sz w:val="24"/>
          <w:szCs w:val="24"/>
          <w:lang w:eastAsia="pl-PL"/>
        </w:rPr>
        <w:t>worzeniem kampanii reklamowych marki konsumenckiej</w:t>
      </w:r>
    </w:p>
    <w:p w14:paraId="339E1970" w14:textId="77777777" w:rsidR="00C71FD8" w:rsidRPr="00C71FD8" w:rsidRDefault="00C71FD8" w:rsidP="00C71FD8">
      <w:pPr>
        <w:pStyle w:val="Akapitzlist"/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342A52B" w14:textId="03A6F558" w:rsidR="00D02EA3" w:rsidRPr="007A4895" w:rsidRDefault="00D02EA3" w:rsidP="00D02EA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Oto </w:t>
      </w:r>
      <w:r w:rsidRPr="007A489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klucz odpowiedzi</w:t>
      </w:r>
      <w:r w:rsidR="00081352"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do testu </w:t>
      </w:r>
      <w:r w:rsidR="00984AD4" w:rsidRPr="00984AD4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Start w biznesie</w:t>
      </w:r>
      <w:r w:rsidR="00081352" w:rsidRPr="00984AD4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– jak założyć własną firmę</w:t>
      </w:r>
      <w:r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>:</w:t>
      </w:r>
    </w:p>
    <w:p w14:paraId="3EC74766" w14:textId="77777777" w:rsidR="00D02EA3" w:rsidRPr="007A4895" w:rsidRDefault="00000000" w:rsidP="00D02EA3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pict w14:anchorId="41E1EFB7">
          <v:rect id="_x0000_i1025" style="width:0;height:1.5pt" o:hralign="center" o:hrstd="t" o:hr="t" fillcolor="#a0a0a0" stroked="f"/>
        </w:pict>
      </w:r>
    </w:p>
    <w:p w14:paraId="7E0AF9A7" w14:textId="77777777" w:rsidR="00D02EA3" w:rsidRPr="007A4895" w:rsidRDefault="00D02EA3" w:rsidP="003B2905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7A489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Klucz odpowiedzi</w:t>
      </w:r>
      <w:r w:rsidR="00A52023" w:rsidRPr="007A489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do testu</w:t>
      </w:r>
    </w:p>
    <w:p w14:paraId="06188790" w14:textId="77777777" w:rsidR="00D02EA3" w:rsidRPr="007A4895" w:rsidRDefault="00D02EA3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489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</w:t>
      </w:r>
      <w:r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r w:rsidR="00C71FD8"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>Zdolnością do podejmowania inicjatywy i prowadzenia działalności gospodarczej</w:t>
      </w:r>
    </w:p>
    <w:p w14:paraId="76155795" w14:textId="77777777" w:rsidR="003B2905" w:rsidRPr="007A4895" w:rsidRDefault="00C71FD8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489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</w:t>
      </w:r>
      <w:r w:rsidR="00D02EA3"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r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>Kreatywność i inicjatywa</w:t>
      </w:r>
    </w:p>
    <w:p w14:paraId="2BCDD8C8" w14:textId="77777777" w:rsidR="00D02EA3" w:rsidRPr="007A4895" w:rsidRDefault="003B2905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4895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B - </w:t>
      </w:r>
      <w:r w:rsidR="00C71FD8"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>Od pomysłu na biznes</w:t>
      </w:r>
    </w:p>
    <w:p w14:paraId="130228A1" w14:textId="77777777" w:rsidR="00D02EA3" w:rsidRPr="007A4895" w:rsidRDefault="00C71FD8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489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</w:t>
      </w:r>
      <w:r w:rsidR="00D02EA3"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r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>W CEIDG</w:t>
      </w:r>
    </w:p>
    <w:p w14:paraId="54DD7643" w14:textId="77777777" w:rsidR="00C71FD8" w:rsidRPr="007A4895" w:rsidRDefault="00C71FD8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984AD4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</w:t>
      </w:r>
      <w:r w:rsidR="00D02EA3" w:rsidRPr="00984AD4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proofErr w:type="gramStart"/>
      <w:r w:rsidR="00D02EA3" w:rsidRPr="00984AD4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– </w:t>
      </w:r>
      <w:r w:rsidR="00CE6767" w:rsidRPr="00984AD4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>Podatek</w:t>
      </w:r>
      <w:proofErr w:type="gramEnd"/>
      <w:r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liczony od przychodu bez</w:t>
      </w:r>
    </w:p>
    <w:p w14:paraId="4F0ED702" w14:textId="77777777" w:rsidR="00D02EA3" w:rsidRPr="007A4895" w:rsidRDefault="00CE6767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489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</w:t>
      </w:r>
      <w:r w:rsidR="00D02EA3"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r w:rsidR="00C71FD8" w:rsidRPr="007A4895">
        <w:rPr>
          <w:rFonts w:ascii="Arial" w:hAnsi="Arial" w:cs="Arial"/>
          <w:sz w:val="24"/>
          <w:szCs w:val="24"/>
        </w:rPr>
        <w:t>Zakład Ubezpieczeń Społecznych (ZUS)</w:t>
      </w:r>
    </w:p>
    <w:p w14:paraId="075B4C6F" w14:textId="77777777" w:rsidR="00D02EA3" w:rsidRPr="007A4895" w:rsidRDefault="00C71FD8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489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</w:t>
      </w:r>
      <w:r w:rsidR="00D02EA3"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r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>Faktura</w:t>
      </w:r>
    </w:p>
    <w:p w14:paraId="548FF698" w14:textId="77777777" w:rsidR="00D02EA3" w:rsidRPr="007A4895" w:rsidRDefault="00C71FD8" w:rsidP="003B290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489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</w:t>
      </w:r>
      <w:r w:rsidR="00D02EA3"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r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>Dochód</w:t>
      </w:r>
    </w:p>
    <w:p w14:paraId="31F40EDE" w14:textId="77777777" w:rsidR="007A4895" w:rsidRPr="007A4895" w:rsidRDefault="00D02EA3" w:rsidP="007A489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489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B</w:t>
      </w:r>
      <w:r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r w:rsidR="00C71FD8"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>Wizerunek firmy</w:t>
      </w:r>
    </w:p>
    <w:p w14:paraId="7AEB38D4" w14:textId="77777777" w:rsidR="007A4895" w:rsidRPr="007A4895" w:rsidRDefault="007A4895" w:rsidP="007A4895">
      <w:pPr>
        <w:numPr>
          <w:ilvl w:val="0"/>
          <w:numId w:val="14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7A489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A </w:t>
      </w:r>
      <w:proofErr w:type="gramStart"/>
      <w:r w:rsidRPr="007A489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-</w:t>
      </w:r>
      <w:r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 Budowaniem</w:t>
      </w:r>
      <w:proofErr w:type="gramEnd"/>
      <w:r w:rsidRPr="007A4895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wizerunku firmy jako atrakcyjnego pracodawcy</w:t>
      </w:r>
    </w:p>
    <w:p w14:paraId="2CF02995" w14:textId="77777777" w:rsidR="00D86EDA" w:rsidRPr="00D16E85" w:rsidRDefault="00D86EDA" w:rsidP="007A4895">
      <w:pPr>
        <w:spacing w:before="100" w:beforeAutospacing="1" w:after="100" w:afterAutospacing="1" w:line="276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</w:p>
    <w:p w14:paraId="147809AE" w14:textId="77777777" w:rsidR="00D86EDA" w:rsidRDefault="00D86EDA" w:rsidP="00D86EDA">
      <w:pPr>
        <w:jc w:val="center"/>
      </w:pPr>
    </w:p>
    <w:p w14:paraId="5C1815CD" w14:textId="77777777" w:rsidR="00D86EDA" w:rsidRDefault="00D86EDA" w:rsidP="00D86EDA">
      <w:pPr>
        <w:jc w:val="center"/>
      </w:pPr>
    </w:p>
    <w:p w14:paraId="23093F27" w14:textId="77777777" w:rsidR="00D86EDA" w:rsidRDefault="00D86EDA" w:rsidP="00D86EDA">
      <w:pPr>
        <w:jc w:val="center"/>
      </w:pPr>
    </w:p>
    <w:p w14:paraId="34C8814D" w14:textId="77777777" w:rsidR="00D86EDA" w:rsidRDefault="00D86EDA" w:rsidP="00D86EDA">
      <w:pPr>
        <w:jc w:val="center"/>
      </w:pPr>
    </w:p>
    <w:p w14:paraId="0B15416A" w14:textId="77777777" w:rsidR="00D86EDA" w:rsidRDefault="00D86EDA" w:rsidP="00D86EDA">
      <w:pPr>
        <w:jc w:val="center"/>
      </w:pPr>
    </w:p>
    <w:p w14:paraId="497B3C33" w14:textId="77777777" w:rsidR="00D86EDA" w:rsidRDefault="00D86EDA" w:rsidP="00D86EDA">
      <w:pPr>
        <w:jc w:val="center"/>
      </w:pPr>
    </w:p>
    <w:p w14:paraId="50755F9D" w14:textId="7CFABB45" w:rsidR="007906EB" w:rsidRPr="007906EB" w:rsidRDefault="007906EB" w:rsidP="001D3CBB">
      <w:pPr>
        <w:tabs>
          <w:tab w:val="left" w:pos="1180"/>
        </w:tabs>
      </w:pPr>
    </w:p>
    <w:sectPr w:rsidR="007906EB" w:rsidRPr="007906EB" w:rsidSect="003C05D2"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E7BCF"/>
    <w:multiLevelType w:val="multilevel"/>
    <w:tmpl w:val="1CD0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8B3BE4"/>
    <w:multiLevelType w:val="multilevel"/>
    <w:tmpl w:val="C5D07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7E6AE1"/>
    <w:multiLevelType w:val="hybridMultilevel"/>
    <w:tmpl w:val="0672B0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5D"/>
    <w:multiLevelType w:val="hybridMultilevel"/>
    <w:tmpl w:val="CE4CD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2441A"/>
    <w:multiLevelType w:val="hybridMultilevel"/>
    <w:tmpl w:val="08AC2CBA"/>
    <w:lvl w:ilvl="0" w:tplc="26E47B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A1921"/>
    <w:multiLevelType w:val="hybridMultilevel"/>
    <w:tmpl w:val="4AE6D5E2"/>
    <w:lvl w:ilvl="0" w:tplc="F642C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FD0BEF"/>
    <w:multiLevelType w:val="hybridMultilevel"/>
    <w:tmpl w:val="0066BC78"/>
    <w:lvl w:ilvl="0" w:tplc="E570A6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022252"/>
    <w:multiLevelType w:val="hybridMultilevel"/>
    <w:tmpl w:val="D89C7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25D9E"/>
    <w:multiLevelType w:val="hybridMultilevel"/>
    <w:tmpl w:val="493867FA"/>
    <w:lvl w:ilvl="0" w:tplc="75B410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B1897"/>
    <w:multiLevelType w:val="hybridMultilevel"/>
    <w:tmpl w:val="42CE2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53F49"/>
    <w:multiLevelType w:val="hybridMultilevel"/>
    <w:tmpl w:val="4B9C066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63835"/>
    <w:multiLevelType w:val="hybridMultilevel"/>
    <w:tmpl w:val="F07C7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F7690"/>
    <w:multiLevelType w:val="hybridMultilevel"/>
    <w:tmpl w:val="7DEE9E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11329"/>
    <w:multiLevelType w:val="hybridMultilevel"/>
    <w:tmpl w:val="5D642368"/>
    <w:lvl w:ilvl="0" w:tplc="D22434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BD65E0"/>
    <w:multiLevelType w:val="hybridMultilevel"/>
    <w:tmpl w:val="E346A916"/>
    <w:lvl w:ilvl="0" w:tplc="1D221A8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F21001"/>
    <w:multiLevelType w:val="hybridMultilevel"/>
    <w:tmpl w:val="5A8E4C1E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A8D578F"/>
    <w:multiLevelType w:val="hybridMultilevel"/>
    <w:tmpl w:val="B5C8519C"/>
    <w:lvl w:ilvl="0" w:tplc="37F86C4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DE4789"/>
    <w:multiLevelType w:val="hybridMultilevel"/>
    <w:tmpl w:val="EE3ADC96"/>
    <w:lvl w:ilvl="0" w:tplc="029A38A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B24EAF"/>
    <w:multiLevelType w:val="hybridMultilevel"/>
    <w:tmpl w:val="A198E0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92795"/>
    <w:multiLevelType w:val="hybridMultilevel"/>
    <w:tmpl w:val="80FCB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D5FE2"/>
    <w:multiLevelType w:val="hybridMultilevel"/>
    <w:tmpl w:val="8E282074"/>
    <w:lvl w:ilvl="0" w:tplc="EC504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222FE7"/>
    <w:multiLevelType w:val="hybridMultilevel"/>
    <w:tmpl w:val="FBA6B0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557ED"/>
    <w:multiLevelType w:val="hybridMultilevel"/>
    <w:tmpl w:val="E94472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B293E"/>
    <w:multiLevelType w:val="hybridMultilevel"/>
    <w:tmpl w:val="E6C821F8"/>
    <w:lvl w:ilvl="0" w:tplc="90861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7E2DE8"/>
    <w:multiLevelType w:val="hybridMultilevel"/>
    <w:tmpl w:val="27C8AF6C"/>
    <w:lvl w:ilvl="0" w:tplc="60EE0B1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B34E8"/>
    <w:multiLevelType w:val="hybridMultilevel"/>
    <w:tmpl w:val="E9089B3A"/>
    <w:lvl w:ilvl="0" w:tplc="66CE4D5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EBA0296"/>
    <w:multiLevelType w:val="hybridMultilevel"/>
    <w:tmpl w:val="419E9A7A"/>
    <w:lvl w:ilvl="0" w:tplc="C464BFC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EC80951"/>
    <w:multiLevelType w:val="hybridMultilevel"/>
    <w:tmpl w:val="5F24599E"/>
    <w:lvl w:ilvl="0" w:tplc="8B24543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3570918">
    <w:abstractNumId w:val="23"/>
  </w:num>
  <w:num w:numId="2" w16cid:durableId="553542744">
    <w:abstractNumId w:val="16"/>
  </w:num>
  <w:num w:numId="3" w16cid:durableId="1655833518">
    <w:abstractNumId w:val="5"/>
  </w:num>
  <w:num w:numId="4" w16cid:durableId="1942293675">
    <w:abstractNumId w:val="25"/>
  </w:num>
  <w:num w:numId="5" w16cid:durableId="1859387807">
    <w:abstractNumId w:val="27"/>
  </w:num>
  <w:num w:numId="6" w16cid:durableId="615528839">
    <w:abstractNumId w:val="14"/>
  </w:num>
  <w:num w:numId="7" w16cid:durableId="10379056">
    <w:abstractNumId w:val="6"/>
  </w:num>
  <w:num w:numId="8" w16cid:durableId="47918986">
    <w:abstractNumId w:val="13"/>
  </w:num>
  <w:num w:numId="9" w16cid:durableId="200745526">
    <w:abstractNumId w:val="17"/>
  </w:num>
  <w:num w:numId="10" w16cid:durableId="1541044640">
    <w:abstractNumId w:val="26"/>
  </w:num>
  <w:num w:numId="11" w16cid:durableId="926620051">
    <w:abstractNumId w:val="20"/>
  </w:num>
  <w:num w:numId="12" w16cid:durableId="932130584">
    <w:abstractNumId w:val="24"/>
  </w:num>
  <w:num w:numId="13" w16cid:durableId="1354501273">
    <w:abstractNumId w:val="4"/>
  </w:num>
  <w:num w:numId="14" w16cid:durableId="448620638">
    <w:abstractNumId w:val="1"/>
  </w:num>
  <w:num w:numId="15" w16cid:durableId="1040324141">
    <w:abstractNumId w:val="21"/>
  </w:num>
  <w:num w:numId="16" w16cid:durableId="542131941">
    <w:abstractNumId w:val="18"/>
  </w:num>
  <w:num w:numId="17" w16cid:durableId="318004891">
    <w:abstractNumId w:val="3"/>
  </w:num>
  <w:num w:numId="18" w16cid:durableId="239871916">
    <w:abstractNumId w:val="11"/>
  </w:num>
  <w:num w:numId="19" w16cid:durableId="1699694665">
    <w:abstractNumId w:val="2"/>
  </w:num>
  <w:num w:numId="20" w16cid:durableId="38283018">
    <w:abstractNumId w:val="22"/>
  </w:num>
  <w:num w:numId="21" w16cid:durableId="523901768">
    <w:abstractNumId w:val="9"/>
  </w:num>
  <w:num w:numId="22" w16cid:durableId="1652250682">
    <w:abstractNumId w:val="7"/>
  </w:num>
  <w:num w:numId="23" w16cid:durableId="693919825">
    <w:abstractNumId w:val="12"/>
  </w:num>
  <w:num w:numId="24" w16cid:durableId="1467046477">
    <w:abstractNumId w:val="19"/>
  </w:num>
  <w:num w:numId="25" w16cid:durableId="642736462">
    <w:abstractNumId w:val="10"/>
  </w:num>
  <w:num w:numId="26" w16cid:durableId="1733968133">
    <w:abstractNumId w:val="0"/>
  </w:num>
  <w:num w:numId="27" w16cid:durableId="1084763146">
    <w:abstractNumId w:val="8"/>
  </w:num>
  <w:num w:numId="28" w16cid:durableId="21073814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3C2"/>
    <w:rsid w:val="000403CB"/>
    <w:rsid w:val="00081352"/>
    <w:rsid w:val="000E79FE"/>
    <w:rsid w:val="00145A44"/>
    <w:rsid w:val="001D3CBB"/>
    <w:rsid w:val="002322A9"/>
    <w:rsid w:val="002C70DE"/>
    <w:rsid w:val="00321CE7"/>
    <w:rsid w:val="003370B2"/>
    <w:rsid w:val="00380009"/>
    <w:rsid w:val="003B2905"/>
    <w:rsid w:val="003C05D2"/>
    <w:rsid w:val="003C1E7E"/>
    <w:rsid w:val="00421174"/>
    <w:rsid w:val="004305BE"/>
    <w:rsid w:val="004436B9"/>
    <w:rsid w:val="00583710"/>
    <w:rsid w:val="005D7EC8"/>
    <w:rsid w:val="00603131"/>
    <w:rsid w:val="00627A7E"/>
    <w:rsid w:val="00711145"/>
    <w:rsid w:val="007639FB"/>
    <w:rsid w:val="007906EB"/>
    <w:rsid w:val="007A4895"/>
    <w:rsid w:val="008431F4"/>
    <w:rsid w:val="00847224"/>
    <w:rsid w:val="008A15D3"/>
    <w:rsid w:val="008B177F"/>
    <w:rsid w:val="008E344E"/>
    <w:rsid w:val="008E74EB"/>
    <w:rsid w:val="00931A7E"/>
    <w:rsid w:val="009340BB"/>
    <w:rsid w:val="00957DAD"/>
    <w:rsid w:val="00984AD4"/>
    <w:rsid w:val="009B6A98"/>
    <w:rsid w:val="00A52023"/>
    <w:rsid w:val="00B248BB"/>
    <w:rsid w:val="00B72DBA"/>
    <w:rsid w:val="00B929AE"/>
    <w:rsid w:val="00BC5D60"/>
    <w:rsid w:val="00C71FD8"/>
    <w:rsid w:val="00CD5B2B"/>
    <w:rsid w:val="00CE6767"/>
    <w:rsid w:val="00D02EA3"/>
    <w:rsid w:val="00D16E85"/>
    <w:rsid w:val="00D51865"/>
    <w:rsid w:val="00D81061"/>
    <w:rsid w:val="00D85211"/>
    <w:rsid w:val="00D86EDA"/>
    <w:rsid w:val="00DF03C2"/>
    <w:rsid w:val="00E07EBE"/>
    <w:rsid w:val="00E122D2"/>
    <w:rsid w:val="00E75979"/>
    <w:rsid w:val="00F4174B"/>
    <w:rsid w:val="00FC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364E0"/>
  <w15:docId w15:val="{E6F325A1-EF6A-4EA9-92C6-40E8CA2F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DF03C2"/>
    <w:pPr>
      <w:spacing w:after="0" w:line="240" w:lineRule="auto"/>
    </w:pPr>
    <w:rPr>
      <w:rFonts w:eastAsiaTheme="minorEastAsia"/>
      <w:kern w:val="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F03C2"/>
    <w:rPr>
      <w:rFonts w:eastAsiaTheme="minorEastAsia"/>
      <w:kern w:val="0"/>
      <w:lang w:eastAsia="pl-PL"/>
    </w:rPr>
  </w:style>
  <w:style w:type="paragraph" w:styleId="Akapitzlist">
    <w:name w:val="List Paragraph"/>
    <w:basedOn w:val="Normalny"/>
    <w:uiPriority w:val="34"/>
    <w:qFormat/>
    <w:rsid w:val="00E07EB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5202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63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ABB8-EFDC-4AE2-98BB-3EB45926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PUP Żnin</cp:lastModifiedBy>
  <cp:revision>24</cp:revision>
  <dcterms:created xsi:type="dcterms:W3CDTF">2024-12-03T09:48:00Z</dcterms:created>
  <dcterms:modified xsi:type="dcterms:W3CDTF">2026-04-23T11:26:00Z</dcterms:modified>
</cp:coreProperties>
</file>